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8D29" w14:textId="77777777" w:rsidR="0030516D" w:rsidRDefault="0001219A">
      <w:r>
        <w:rPr>
          <w:noProof/>
          <w:lang w:eastAsia="sv-SE"/>
        </w:rPr>
        <w:drawing>
          <wp:inline distT="0" distB="0" distL="0" distR="0" wp14:anchorId="6BFC8A5D" wp14:editId="52551429">
            <wp:extent cx="5760720" cy="2274999"/>
            <wp:effectExtent l="19050" t="0" r="0" b="0"/>
            <wp:docPr id="1" name="Bild 1" descr="C:\Users\Christian\Desktop\logga\stenu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an\Desktop\logga\stenun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74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6D61D8" w14:textId="77777777" w:rsidR="0001219A" w:rsidRDefault="0001219A"/>
    <w:p w14:paraId="124F705E" w14:textId="77777777" w:rsidR="0001219A" w:rsidRPr="00F108F9" w:rsidRDefault="0001219A" w:rsidP="00C527AB">
      <w:pPr>
        <w:pStyle w:val="Rubrik2"/>
        <w:jc w:val="left"/>
        <w:rPr>
          <w:rFonts w:ascii="Arial" w:hAnsi="Arial" w:cs="Arial"/>
          <w:lang w:val="da-DK"/>
        </w:rPr>
      </w:pPr>
      <w:r w:rsidRPr="00F108F9">
        <w:rPr>
          <w:rFonts w:ascii="Arial" w:hAnsi="Arial" w:cs="Arial"/>
          <w:lang w:val="da-DK"/>
        </w:rPr>
        <w:t xml:space="preserve">Julmeny  på fat catering min 20 pers </w:t>
      </w:r>
    </w:p>
    <w:p w14:paraId="0C9671E9" w14:textId="77777777" w:rsidR="0001219A" w:rsidRPr="00F108F9" w:rsidRDefault="0001219A" w:rsidP="00C527AB">
      <w:pPr>
        <w:pStyle w:val="Rubrik2"/>
        <w:jc w:val="left"/>
        <w:rPr>
          <w:rFonts w:ascii="Arial" w:hAnsi="Arial" w:cs="Arial"/>
          <w:b w:val="0"/>
          <w:u w:val="none"/>
          <w:lang w:val="da-DK"/>
        </w:rPr>
      </w:pPr>
    </w:p>
    <w:p w14:paraId="029CAE1F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Inlagdsill (glasmästarsill)</w:t>
      </w:r>
    </w:p>
    <w:p w14:paraId="4FD090C3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Senapsill</w:t>
      </w:r>
    </w:p>
    <w:p w14:paraId="0F4E56D9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Kaviar &amp; gräslöksill</w:t>
      </w:r>
    </w:p>
    <w:p w14:paraId="4B666A52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Svartvinbärsill</w:t>
      </w:r>
    </w:p>
    <w:p w14:paraId="33099B10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Rökt lax med pepparrotscremè</w:t>
      </w:r>
    </w:p>
    <w:p w14:paraId="128E9566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Gravad lax med hovmästarsås</w:t>
      </w:r>
    </w:p>
    <w:p w14:paraId="030622B4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Ägghalvor med räkor, majonnäs och rom</w:t>
      </w:r>
    </w:p>
    <w:p w14:paraId="1D6E1328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</w:p>
    <w:p w14:paraId="22E1AF1E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</w:rPr>
      </w:pPr>
      <w:r w:rsidRPr="00C527AB">
        <w:rPr>
          <w:rFonts w:ascii="Arial" w:hAnsi="Arial" w:cs="Arial"/>
        </w:rPr>
        <w:t>Småvarmt</w:t>
      </w:r>
    </w:p>
    <w:p w14:paraId="4707C440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Janssonsfrestelse</w:t>
      </w:r>
    </w:p>
    <w:p w14:paraId="1000A77D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Köttbullar</w:t>
      </w:r>
    </w:p>
    <w:p w14:paraId="042630E5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Prinskorv</w:t>
      </w:r>
    </w:p>
    <w:p w14:paraId="482E636F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Sill potatis</w:t>
      </w:r>
    </w:p>
    <w:p w14:paraId="36A9738A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Rödkål</w:t>
      </w:r>
    </w:p>
    <w:p w14:paraId="1DC24349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</w:p>
    <w:p w14:paraId="409C0C4E" w14:textId="77777777" w:rsidR="0001219A" w:rsidRPr="00C527AB" w:rsidRDefault="00314AE6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Olika rökta korvar</w:t>
      </w:r>
    </w:p>
    <w:p w14:paraId="3D90DC6F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Fläskrulad</w:t>
      </w:r>
    </w:p>
    <w:p w14:paraId="79656ED4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Pressylta</w:t>
      </w:r>
    </w:p>
    <w:p w14:paraId="4359B96B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Lantpaté med cumberlandsås</w:t>
      </w:r>
    </w:p>
    <w:p w14:paraId="642B2831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 xml:space="preserve">Rostbiff </w:t>
      </w:r>
    </w:p>
    <w:p w14:paraId="66B1D656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Julskinka med hemgjord senap</w:t>
      </w:r>
    </w:p>
    <w:p w14:paraId="4F7888B8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Röbetssallad</w:t>
      </w:r>
    </w:p>
    <w:p w14:paraId="5E21CEC3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</w:p>
    <w:p w14:paraId="5205F976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Vörtbröd + något hembakt</w:t>
      </w:r>
    </w:p>
    <w:p w14:paraId="4A400FEA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>Knäckebröd</w:t>
      </w:r>
    </w:p>
    <w:p w14:paraId="16AF5B01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 xml:space="preserve"> Jul Cheddar, Brie &amp; grönmögelost med kex &amp; frukt</w:t>
      </w:r>
    </w:p>
    <w:p w14:paraId="6042E46B" w14:textId="77777777" w:rsidR="0001219A" w:rsidRPr="00C527AB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</w:p>
    <w:p w14:paraId="0141B969" w14:textId="29526E24" w:rsidR="0001219A" w:rsidRDefault="0001219A" w:rsidP="00C527AB">
      <w:pPr>
        <w:pStyle w:val="Rubrik2"/>
        <w:jc w:val="left"/>
        <w:rPr>
          <w:rFonts w:ascii="Arial" w:hAnsi="Arial" w:cs="Arial"/>
          <w:b w:val="0"/>
          <w:u w:val="none"/>
        </w:rPr>
      </w:pPr>
      <w:r w:rsidRPr="00C527AB">
        <w:rPr>
          <w:rFonts w:ascii="Arial" w:hAnsi="Arial" w:cs="Arial"/>
          <w:b w:val="0"/>
          <w:u w:val="none"/>
        </w:rPr>
        <w:t xml:space="preserve">Pris </w:t>
      </w:r>
      <w:r w:rsidR="00F108F9">
        <w:rPr>
          <w:rFonts w:ascii="Arial" w:hAnsi="Arial" w:cs="Arial"/>
          <w:b w:val="0"/>
          <w:u w:val="none"/>
        </w:rPr>
        <w:t>3</w:t>
      </w:r>
      <w:r w:rsidR="00906FEB">
        <w:rPr>
          <w:rFonts w:ascii="Arial" w:hAnsi="Arial" w:cs="Arial"/>
          <w:b w:val="0"/>
          <w:u w:val="none"/>
        </w:rPr>
        <w:t>4</w:t>
      </w:r>
      <w:r w:rsidRPr="00C527AB">
        <w:rPr>
          <w:rFonts w:ascii="Arial" w:hAnsi="Arial" w:cs="Arial"/>
          <w:b w:val="0"/>
          <w:u w:val="none"/>
        </w:rPr>
        <w:t>5 kr. per pers.</w:t>
      </w:r>
    </w:p>
    <w:p w14:paraId="5172B122" w14:textId="77777777" w:rsidR="00314AE6" w:rsidRDefault="00314AE6" w:rsidP="00314AE6">
      <w:pPr>
        <w:rPr>
          <w:lang w:eastAsia="sv-SE"/>
        </w:rPr>
      </w:pPr>
    </w:p>
    <w:p w14:paraId="380243D7" w14:textId="77777777" w:rsidR="00314AE6" w:rsidRPr="00314AE6" w:rsidRDefault="00314AE6" w:rsidP="00314AE6">
      <w:pPr>
        <w:rPr>
          <w:rFonts w:ascii="Arial" w:hAnsi="Arial" w:cs="Arial"/>
          <w:sz w:val="24"/>
          <w:szCs w:val="24"/>
          <w:lang w:eastAsia="sv-SE"/>
        </w:rPr>
      </w:pPr>
      <w:r w:rsidRPr="00314AE6">
        <w:rPr>
          <w:rFonts w:ascii="Arial" w:hAnsi="Arial" w:cs="Arial"/>
          <w:sz w:val="24"/>
          <w:szCs w:val="24"/>
          <w:lang w:eastAsia="sv-SE"/>
        </w:rPr>
        <w:t>Tillägg</w:t>
      </w:r>
    </w:p>
    <w:p w14:paraId="49F14FEB" w14:textId="77777777" w:rsidR="00314AE6" w:rsidRDefault="00314AE6" w:rsidP="00314AE6">
      <w:pPr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>Ris a la Malta med saftsås    35 kr p/p</w:t>
      </w:r>
    </w:p>
    <w:p w14:paraId="4993C8C8" w14:textId="77777777" w:rsidR="00314AE6" w:rsidRPr="00314AE6" w:rsidRDefault="00314AE6" w:rsidP="00314AE6">
      <w:pPr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>Äggost med björnbärskompott 45 kr p/p</w:t>
      </w:r>
    </w:p>
    <w:p w14:paraId="458A7566" w14:textId="77777777" w:rsidR="00314AE6" w:rsidRDefault="00314AE6" w:rsidP="00314AE6">
      <w:pPr>
        <w:rPr>
          <w:lang w:eastAsia="sv-SE"/>
        </w:rPr>
      </w:pPr>
    </w:p>
    <w:p w14:paraId="410B5D06" w14:textId="77777777" w:rsidR="0001219A" w:rsidRPr="0001219A" w:rsidRDefault="0001219A" w:rsidP="0001219A">
      <w:pPr>
        <w:pStyle w:val="Ingetavstnd"/>
      </w:pPr>
    </w:p>
    <w:sectPr w:rsidR="0001219A" w:rsidRPr="0001219A" w:rsidSect="00314AE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19A"/>
    <w:rsid w:val="0001219A"/>
    <w:rsid w:val="00015E83"/>
    <w:rsid w:val="000761D8"/>
    <w:rsid w:val="00095F57"/>
    <w:rsid w:val="000E0296"/>
    <w:rsid w:val="0030516D"/>
    <w:rsid w:val="00314AE6"/>
    <w:rsid w:val="00644996"/>
    <w:rsid w:val="00830EBD"/>
    <w:rsid w:val="00906FEB"/>
    <w:rsid w:val="00941EB0"/>
    <w:rsid w:val="00942DD8"/>
    <w:rsid w:val="00BA6B69"/>
    <w:rsid w:val="00C527AB"/>
    <w:rsid w:val="00CB7656"/>
    <w:rsid w:val="00DD3E70"/>
    <w:rsid w:val="00F108F9"/>
    <w:rsid w:val="00F5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745A"/>
  <w15:docId w15:val="{8C02591A-8934-4692-8562-796D6338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6D"/>
  </w:style>
  <w:style w:type="paragraph" w:styleId="Rubrik2">
    <w:name w:val="heading 2"/>
    <w:basedOn w:val="Normal"/>
    <w:next w:val="Normal"/>
    <w:link w:val="Rubrik2Char"/>
    <w:qFormat/>
    <w:rsid w:val="0001219A"/>
    <w:pPr>
      <w:keepNext/>
      <w:spacing w:after="0" w:line="240" w:lineRule="auto"/>
      <w:jc w:val="center"/>
      <w:outlineLvl w:val="1"/>
    </w:pPr>
    <w:rPr>
      <w:rFonts w:ascii="Calisto MT" w:eastAsia="Times New Roman" w:hAnsi="Calisto MT" w:cs="Times New Roman"/>
      <w:b/>
      <w:bCs/>
      <w:color w:val="000000"/>
      <w:sz w:val="24"/>
      <w:szCs w:val="24"/>
      <w:u w:val="single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1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219A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01219A"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rsid w:val="0001219A"/>
    <w:rPr>
      <w:rFonts w:ascii="Calisto MT" w:eastAsia="Times New Roman" w:hAnsi="Calisto MT" w:cs="Times New Roman"/>
      <w:b/>
      <w:bCs/>
      <w:color w:val="000000"/>
      <w:sz w:val="24"/>
      <w:szCs w:val="24"/>
      <w:u w:val="single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4182</TotalTime>
  <Pages>1</Pages>
  <Words>95</Words>
  <Characters>506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kapronczay</dc:creator>
  <cp:lastModifiedBy>Christian Kapronczay</cp:lastModifiedBy>
  <cp:revision>12</cp:revision>
  <cp:lastPrinted>2023-12-04T14:22:00Z</cp:lastPrinted>
  <dcterms:created xsi:type="dcterms:W3CDTF">2017-09-14T12:06:00Z</dcterms:created>
  <dcterms:modified xsi:type="dcterms:W3CDTF">2025-09-22T09:05:00Z</dcterms:modified>
</cp:coreProperties>
</file>